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29DF0" w14:textId="5C447F91" w:rsidR="00422EA6" w:rsidRPr="00C12E9A" w:rsidRDefault="00422EA6" w:rsidP="00C12E9A">
      <w:pPr>
        <w:jc w:val="center"/>
        <w:rPr>
          <w:b/>
          <w:sz w:val="20"/>
        </w:rPr>
      </w:pPr>
      <w:r w:rsidRPr="00C12E9A">
        <w:rPr>
          <w:b/>
          <w:color w:val="231F20"/>
          <w:sz w:val="20"/>
        </w:rPr>
        <w:t>1</w:t>
      </w:r>
      <w:r w:rsidR="00C3394B">
        <w:rPr>
          <w:b/>
          <w:color w:val="231F20"/>
          <w:sz w:val="20"/>
        </w:rPr>
        <w:t>1</w:t>
      </w:r>
      <w:r w:rsidRPr="00C12E9A">
        <w:rPr>
          <w:b/>
          <w:color w:val="231F20"/>
          <w:sz w:val="20"/>
        </w:rPr>
        <w:t>.</w:t>
      </w:r>
      <w:r w:rsidRPr="00C12E9A">
        <w:rPr>
          <w:b/>
          <w:color w:val="231F20"/>
          <w:spacing w:val="-12"/>
          <w:sz w:val="20"/>
        </w:rPr>
        <w:t xml:space="preserve"> </w:t>
      </w:r>
      <w:r w:rsidRPr="00C12E9A">
        <w:rPr>
          <w:b/>
          <w:sz w:val="20"/>
        </w:rPr>
        <w:t>SINIF</w:t>
      </w:r>
      <w:r w:rsidRPr="00C12E9A">
        <w:rPr>
          <w:b/>
          <w:spacing w:val="-12"/>
          <w:sz w:val="20"/>
        </w:rPr>
        <w:t xml:space="preserve"> </w:t>
      </w:r>
      <w:r w:rsidRPr="00C12E9A">
        <w:rPr>
          <w:b/>
          <w:sz w:val="20"/>
        </w:rPr>
        <w:t xml:space="preserve">MADEN TEKNOLOJİSİ ALANI </w:t>
      </w:r>
      <w:r w:rsidR="001D2E5F" w:rsidRPr="00C12E9A">
        <w:rPr>
          <w:b/>
          <w:sz w:val="20"/>
        </w:rPr>
        <w:t xml:space="preserve">SONDAJ </w:t>
      </w:r>
      <w:r w:rsidRPr="00C12E9A">
        <w:rPr>
          <w:b/>
          <w:spacing w:val="-2"/>
          <w:sz w:val="20"/>
        </w:rPr>
        <w:t>DERSİ</w:t>
      </w:r>
    </w:p>
    <w:p w14:paraId="5211D47B" w14:textId="77777777" w:rsidR="00422EA6" w:rsidRPr="00C12E9A" w:rsidRDefault="00422EA6" w:rsidP="00C12E9A">
      <w:pPr>
        <w:spacing w:before="90"/>
        <w:jc w:val="center"/>
        <w:rPr>
          <w:b/>
          <w:sz w:val="20"/>
        </w:rPr>
      </w:pPr>
      <w:r w:rsidRPr="00C12E9A">
        <w:rPr>
          <w:b/>
          <w:sz w:val="20"/>
        </w:rPr>
        <w:t>1.</w:t>
      </w:r>
      <w:r w:rsidRPr="00C12E9A">
        <w:rPr>
          <w:b/>
          <w:spacing w:val="-6"/>
          <w:sz w:val="20"/>
        </w:rPr>
        <w:t xml:space="preserve"> </w:t>
      </w:r>
      <w:r w:rsidRPr="00C12E9A">
        <w:rPr>
          <w:b/>
          <w:sz w:val="20"/>
        </w:rPr>
        <w:t>DÖNEM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1.ORTAK</w:t>
      </w:r>
      <w:r w:rsidRPr="00C12E9A">
        <w:rPr>
          <w:b/>
          <w:spacing w:val="-9"/>
          <w:sz w:val="20"/>
        </w:rPr>
        <w:t xml:space="preserve"> </w:t>
      </w:r>
      <w:r w:rsidRPr="00C12E9A">
        <w:rPr>
          <w:b/>
          <w:sz w:val="20"/>
        </w:rPr>
        <w:t>YAZILI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KONU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SORU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DAĞILIM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pacing w:val="-2"/>
          <w:sz w:val="20"/>
        </w:rPr>
        <w:t>TABLOSU</w:t>
      </w:r>
    </w:p>
    <w:p w14:paraId="111159CA" w14:textId="77777777" w:rsidR="00422EA6" w:rsidRPr="00C12E9A" w:rsidRDefault="00422EA6" w:rsidP="00422EA6">
      <w:pPr>
        <w:pStyle w:val="Balk1"/>
      </w:pPr>
      <w:r w:rsidRPr="00C12E9A">
        <w:rPr>
          <w:color w:val="231F20"/>
        </w:rPr>
        <w:t>SENARYO 1</w:t>
      </w:r>
    </w:p>
    <w:p w14:paraId="61AE4B76" w14:textId="77777777" w:rsidR="00422EA6" w:rsidRPr="00C12E9A" w:rsidRDefault="00422EA6" w:rsidP="00422EA6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422EA6" w:rsidRPr="00C12E9A" w14:paraId="0916E449" w14:textId="77777777" w:rsidTr="00422EA6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7691C6BB" w14:textId="77777777" w:rsidR="00422EA6" w:rsidRPr="00C12E9A" w:rsidRDefault="00422EA6" w:rsidP="00422EA6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181DE1B" w14:textId="77777777" w:rsidR="00422EA6" w:rsidRPr="00C12E9A" w:rsidRDefault="00422EA6" w:rsidP="00422EA6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7E329A7B" w14:textId="77777777" w:rsidR="00422EA6" w:rsidRPr="00C12E9A" w:rsidRDefault="00422EA6" w:rsidP="00422EA6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765D575E" w14:textId="77777777" w:rsidR="00422EA6" w:rsidRPr="00C12E9A" w:rsidRDefault="00422EA6" w:rsidP="00422EA6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z w:val="18"/>
                <w:lang w:val="tr-TR"/>
              </w:rPr>
              <w:t>Alt</w:t>
            </w:r>
            <w:r w:rsidRPr="00C12E9A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C12E9A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75EDA68F" w14:textId="77777777" w:rsidR="00422EA6" w:rsidRPr="00C12E9A" w:rsidRDefault="00422EA6" w:rsidP="00422EA6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391BAE11" w14:textId="77777777" w:rsidR="00422EA6" w:rsidRPr="00C12E9A" w:rsidRDefault="00422EA6" w:rsidP="00422EA6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75F18E3A" w14:textId="77777777" w:rsidR="00422EA6" w:rsidRPr="00C12E9A" w:rsidRDefault="00422EA6" w:rsidP="00422EA6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EEA2EEC" w14:textId="77777777" w:rsidR="00422EA6" w:rsidRPr="00C12E9A" w:rsidRDefault="00422EA6" w:rsidP="00422EA6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422EA6" w:rsidRPr="00C12E9A" w14:paraId="596F71B2" w14:textId="77777777" w:rsidTr="00C12E9A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E40821C" w14:textId="77777777" w:rsidR="00422EA6" w:rsidRPr="00C12E9A" w:rsidRDefault="00422EA6" w:rsidP="00422EA6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BCC51DA" w14:textId="6687D06D" w:rsidR="00422EA6" w:rsidRPr="00C12E9A" w:rsidRDefault="00C12E9A" w:rsidP="00C12E9A">
            <w:pPr>
              <w:pStyle w:val="TableParagraph"/>
              <w:ind w:left="113"/>
              <w:jc w:val="center"/>
              <w:rPr>
                <w:b/>
                <w:sz w:val="24"/>
                <w:szCs w:val="32"/>
                <w:lang w:val="tr-TR"/>
              </w:rPr>
            </w:pPr>
            <w:r w:rsidRPr="00C12E9A">
              <w:rPr>
                <w:b/>
                <w:sz w:val="24"/>
                <w:szCs w:val="32"/>
                <w:lang w:val="tr-TR"/>
              </w:rPr>
              <w:t>Sondaj Makine ve Ekipmanları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CDE55" w14:textId="070E70B9" w:rsidR="00422EA6" w:rsidRPr="00C12E9A" w:rsidRDefault="00C12E9A" w:rsidP="00C12E9A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makineleri ve ana bileşenleri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39A16F4" w14:textId="77777777" w:rsidR="00422EA6" w:rsidRPr="00C12E9A" w:rsidRDefault="00422EA6" w:rsidP="00C12E9A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C12E9A" w14:paraId="01F6285F" w14:textId="77777777" w:rsidTr="00C12E9A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3699873" w14:textId="77777777" w:rsidR="00422EA6" w:rsidRPr="00C12E9A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50A4500" w14:textId="77777777" w:rsidR="00422EA6" w:rsidRPr="00C12E9A" w:rsidRDefault="00422EA6" w:rsidP="00C12E9A">
            <w:pPr>
              <w:jc w:val="center"/>
              <w:rPr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5E6F2" w14:textId="7DFC9A33" w:rsidR="00422EA6" w:rsidRPr="00C12E9A" w:rsidRDefault="00C12E9A" w:rsidP="00C12E9A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sondajcılıkta kullanılan birimler ve standartları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B799280" w14:textId="77777777" w:rsidR="00422EA6" w:rsidRPr="00C12E9A" w:rsidRDefault="00422EA6" w:rsidP="00C12E9A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C12E9A" w14:paraId="5C477DD8" w14:textId="77777777" w:rsidTr="00C12E9A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B777F54" w14:textId="77777777" w:rsidR="00422EA6" w:rsidRPr="00C12E9A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25CA9EA" w14:textId="77777777" w:rsidR="00422EA6" w:rsidRPr="00C12E9A" w:rsidRDefault="00422EA6" w:rsidP="00C12E9A">
            <w:pPr>
              <w:jc w:val="center"/>
              <w:rPr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F2BCF" w14:textId="141E9820" w:rsidR="00422EA6" w:rsidRPr="00C12E9A" w:rsidRDefault="00C12E9A" w:rsidP="00C12E9A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takım dizilerini, matkapları ve muhafaza borularını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D7067B5" w14:textId="77777777" w:rsidR="00422EA6" w:rsidRPr="00C12E9A" w:rsidRDefault="00422EA6" w:rsidP="00C12E9A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C12E9A" w14:paraId="7F41C931" w14:textId="77777777" w:rsidTr="00C12E9A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DB3A14F" w14:textId="77777777" w:rsidR="00422EA6" w:rsidRPr="00C12E9A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F40255F" w14:textId="77777777" w:rsidR="00422EA6" w:rsidRPr="00C12E9A" w:rsidRDefault="00422EA6" w:rsidP="00C12E9A">
            <w:pPr>
              <w:jc w:val="center"/>
              <w:rPr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E686E7" w14:textId="594DCF12" w:rsidR="00422EA6" w:rsidRPr="00C12E9A" w:rsidRDefault="00C12E9A" w:rsidP="00C12E9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temel sondaj parametrelerini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D21A26" w14:textId="77777777" w:rsidR="00422EA6" w:rsidRPr="00C12E9A" w:rsidRDefault="00422EA6" w:rsidP="00C12E9A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C12E9A" w14:paraId="315517E7" w14:textId="77777777" w:rsidTr="00C12E9A">
        <w:trPr>
          <w:cantSplit/>
          <w:trHeight w:val="635"/>
        </w:trPr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  <w:textDirection w:val="btLr"/>
          </w:tcPr>
          <w:p w14:paraId="7A981FF9" w14:textId="77777777" w:rsidR="00422EA6" w:rsidRPr="00C12E9A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90F96A8" w14:textId="03BB67A2" w:rsidR="00422EA6" w:rsidRPr="00C12E9A" w:rsidRDefault="00C12E9A" w:rsidP="00C12E9A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C12E9A">
              <w:rPr>
                <w:b/>
                <w:sz w:val="24"/>
                <w:szCs w:val="32"/>
                <w:lang w:val="tr-TR"/>
              </w:rPr>
              <w:t>Sondaj Çamuru ve Pompaları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386F8" w14:textId="1B1393FB" w:rsidR="00422EA6" w:rsidRPr="00C12E9A" w:rsidRDefault="00C12E9A" w:rsidP="00C12E9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çamuru ve tiplerini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2DAD10" w14:textId="77777777" w:rsidR="00422EA6" w:rsidRPr="00C12E9A" w:rsidRDefault="00422EA6" w:rsidP="00C12E9A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C12E9A" w14:paraId="5BC1CE8B" w14:textId="77777777" w:rsidTr="00C12E9A">
        <w:trPr>
          <w:cantSplit/>
          <w:trHeight w:val="635"/>
        </w:trPr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  <w:textDirection w:val="btLr"/>
          </w:tcPr>
          <w:p w14:paraId="2882D1A3" w14:textId="77777777" w:rsidR="00422EA6" w:rsidRPr="00C12E9A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3DB11017" w14:textId="77777777" w:rsidR="00422EA6" w:rsidRPr="00C12E9A" w:rsidRDefault="00422EA6" w:rsidP="00422EA6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C30CD5" w14:textId="263DE3C0" w:rsidR="00422EA6" w:rsidRPr="00C12E9A" w:rsidRDefault="00C12E9A" w:rsidP="00C12E9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temel basınç ve debi hesaplamalarını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D03658" w14:textId="77777777" w:rsidR="00422EA6" w:rsidRPr="00C12E9A" w:rsidRDefault="00422EA6" w:rsidP="00C12E9A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C12E9A" w14:paraId="5B177245" w14:textId="77777777" w:rsidTr="00C12E9A">
        <w:trPr>
          <w:cantSplit/>
          <w:trHeight w:val="635"/>
        </w:trPr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  <w:textDirection w:val="btLr"/>
          </w:tcPr>
          <w:p w14:paraId="351D9F03" w14:textId="77777777" w:rsidR="00422EA6" w:rsidRPr="00C12E9A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C69FAE0" w14:textId="77777777" w:rsidR="00422EA6" w:rsidRPr="00C12E9A" w:rsidRDefault="00422EA6" w:rsidP="00422EA6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CA337A" w14:textId="71A2263C" w:rsidR="00422EA6" w:rsidRPr="00C12E9A" w:rsidRDefault="00C12E9A" w:rsidP="00C12E9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pompa ve çeşitlerini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0258978" w14:textId="77777777" w:rsidR="00422EA6" w:rsidRPr="00C12E9A" w:rsidRDefault="00422EA6" w:rsidP="00C12E9A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C12E9A" w14:paraId="17F55BEB" w14:textId="77777777" w:rsidTr="00C12E9A">
        <w:trPr>
          <w:cantSplit/>
          <w:trHeight w:val="635"/>
        </w:trPr>
        <w:tc>
          <w:tcPr>
            <w:tcW w:w="1020" w:type="dxa"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D87AB51" w14:textId="77777777" w:rsidR="00422EA6" w:rsidRPr="00C12E9A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8C40BA1" w14:textId="77777777" w:rsidR="00422EA6" w:rsidRPr="00C12E9A" w:rsidRDefault="00422EA6" w:rsidP="00422EA6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FF0B16" w14:textId="18EF14F5" w:rsidR="00422EA6" w:rsidRPr="00C12E9A" w:rsidRDefault="00C12E9A" w:rsidP="00C12E9A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temel sondaj hidrolik hesaplamalarını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A591E8A" w14:textId="77777777" w:rsidR="00422EA6" w:rsidRPr="00C12E9A" w:rsidRDefault="00422EA6" w:rsidP="00C12E9A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</w:tbl>
    <w:p w14:paraId="4DE591D0" w14:textId="77777777" w:rsidR="00146432" w:rsidRDefault="00146432"/>
    <w:p w14:paraId="5B5E9B72" w14:textId="77777777" w:rsidR="00C12E9A" w:rsidRDefault="00C12E9A"/>
    <w:p w14:paraId="0863A8A7" w14:textId="77777777" w:rsidR="00C12E9A" w:rsidRDefault="00C12E9A"/>
    <w:p w14:paraId="148421C7" w14:textId="77777777" w:rsidR="00C12E9A" w:rsidRDefault="00C12E9A"/>
    <w:p w14:paraId="11FC7FA7" w14:textId="77777777" w:rsidR="00C12E9A" w:rsidRDefault="00C12E9A"/>
    <w:p w14:paraId="5D934D06" w14:textId="77777777" w:rsidR="00C12E9A" w:rsidRDefault="00C12E9A"/>
    <w:p w14:paraId="25E73CA9" w14:textId="77777777" w:rsidR="00C12E9A" w:rsidRDefault="00C12E9A"/>
    <w:p w14:paraId="5F7F4FD9" w14:textId="77777777" w:rsidR="00C12E9A" w:rsidRDefault="00C12E9A"/>
    <w:p w14:paraId="226767EE" w14:textId="77777777" w:rsidR="00C12E9A" w:rsidRDefault="00C12E9A"/>
    <w:p w14:paraId="60E1C1C8" w14:textId="77777777" w:rsidR="00C12E9A" w:rsidRDefault="00C12E9A"/>
    <w:p w14:paraId="15B671D7" w14:textId="77777777" w:rsidR="00C12E9A" w:rsidRDefault="00C12E9A"/>
    <w:p w14:paraId="3207FD8B" w14:textId="77777777" w:rsidR="00C12E9A" w:rsidRDefault="00C12E9A"/>
    <w:p w14:paraId="65EB1EEA" w14:textId="77777777" w:rsidR="00C12E9A" w:rsidRDefault="00C12E9A"/>
    <w:p w14:paraId="17ACC881" w14:textId="77777777" w:rsidR="00C12E9A" w:rsidRDefault="00C12E9A"/>
    <w:p w14:paraId="159F86E2" w14:textId="77777777" w:rsidR="00C12E9A" w:rsidRDefault="00C12E9A"/>
    <w:p w14:paraId="20B04C32" w14:textId="77777777" w:rsidR="00C12E9A" w:rsidRDefault="00C12E9A"/>
    <w:p w14:paraId="7A39FC5D" w14:textId="77777777" w:rsidR="00C12E9A" w:rsidRDefault="00C12E9A"/>
    <w:p w14:paraId="3D227501" w14:textId="77777777" w:rsidR="00C12E9A" w:rsidRDefault="00C12E9A"/>
    <w:p w14:paraId="16E0A937" w14:textId="77777777" w:rsidR="00C12E9A" w:rsidRDefault="00C12E9A"/>
    <w:p w14:paraId="779858F3" w14:textId="77777777" w:rsidR="00C12E9A" w:rsidRDefault="00C12E9A"/>
    <w:p w14:paraId="574772BE" w14:textId="77777777" w:rsidR="00C12E9A" w:rsidRDefault="00C12E9A"/>
    <w:p w14:paraId="71B8C3C5" w14:textId="77777777" w:rsidR="00C12E9A" w:rsidRDefault="00C12E9A"/>
    <w:p w14:paraId="77D309C7" w14:textId="77777777" w:rsidR="00C12E9A" w:rsidRDefault="00C12E9A"/>
    <w:p w14:paraId="6B8DB333" w14:textId="77777777" w:rsidR="00C12E9A" w:rsidRDefault="00C12E9A"/>
    <w:p w14:paraId="1A022961" w14:textId="77777777" w:rsidR="00C12E9A" w:rsidRDefault="00C12E9A"/>
    <w:p w14:paraId="1B8748A9" w14:textId="77777777" w:rsidR="00C12E9A" w:rsidRDefault="00C12E9A"/>
    <w:p w14:paraId="55DCA92B" w14:textId="77777777" w:rsidR="00C12E9A" w:rsidRDefault="00C12E9A"/>
    <w:p w14:paraId="3B30EF0B" w14:textId="77777777" w:rsidR="00C12E9A" w:rsidRDefault="00C12E9A"/>
    <w:p w14:paraId="021E026D" w14:textId="77777777" w:rsidR="00C12E9A" w:rsidRDefault="00C12E9A"/>
    <w:p w14:paraId="1229AB05" w14:textId="77777777" w:rsidR="00C12E9A" w:rsidRDefault="00C12E9A"/>
    <w:p w14:paraId="0B7B7C78" w14:textId="77777777" w:rsidR="00C12E9A" w:rsidRDefault="00C12E9A"/>
    <w:p w14:paraId="2A9B2E69" w14:textId="5FC55702" w:rsidR="00C12E9A" w:rsidRPr="00C12E9A" w:rsidRDefault="00C12E9A" w:rsidP="00C12E9A">
      <w:pPr>
        <w:jc w:val="center"/>
        <w:rPr>
          <w:b/>
          <w:sz w:val="20"/>
        </w:rPr>
      </w:pPr>
      <w:r w:rsidRPr="00C12E9A">
        <w:rPr>
          <w:b/>
          <w:color w:val="231F20"/>
          <w:sz w:val="20"/>
        </w:rPr>
        <w:lastRenderedPageBreak/>
        <w:t>1</w:t>
      </w:r>
      <w:r w:rsidR="00C3394B">
        <w:rPr>
          <w:b/>
          <w:color w:val="231F20"/>
          <w:sz w:val="20"/>
        </w:rPr>
        <w:t>1</w:t>
      </w:r>
      <w:r w:rsidRPr="00C12E9A">
        <w:rPr>
          <w:b/>
          <w:color w:val="231F20"/>
          <w:sz w:val="20"/>
        </w:rPr>
        <w:t>.</w:t>
      </w:r>
      <w:r w:rsidRPr="00C12E9A">
        <w:rPr>
          <w:b/>
          <w:color w:val="231F20"/>
          <w:spacing w:val="-12"/>
          <w:sz w:val="20"/>
        </w:rPr>
        <w:t xml:space="preserve"> </w:t>
      </w:r>
      <w:r w:rsidRPr="00C12E9A">
        <w:rPr>
          <w:b/>
          <w:sz w:val="20"/>
        </w:rPr>
        <w:t>SINIF</w:t>
      </w:r>
      <w:r w:rsidRPr="00C12E9A">
        <w:rPr>
          <w:b/>
          <w:spacing w:val="-12"/>
          <w:sz w:val="20"/>
        </w:rPr>
        <w:t xml:space="preserve"> </w:t>
      </w:r>
      <w:r w:rsidRPr="00C12E9A">
        <w:rPr>
          <w:b/>
          <w:sz w:val="20"/>
        </w:rPr>
        <w:t xml:space="preserve">MADEN TEKNOLOJİSİ ALANI SONDAJ </w:t>
      </w:r>
      <w:r w:rsidRPr="00C12E9A">
        <w:rPr>
          <w:b/>
          <w:spacing w:val="-2"/>
          <w:sz w:val="20"/>
        </w:rPr>
        <w:t>DERSİ</w:t>
      </w:r>
    </w:p>
    <w:p w14:paraId="1E503462" w14:textId="77777777" w:rsidR="00C12E9A" w:rsidRPr="00C12E9A" w:rsidRDefault="00C12E9A" w:rsidP="00C12E9A">
      <w:pPr>
        <w:spacing w:before="90"/>
        <w:jc w:val="center"/>
        <w:rPr>
          <w:b/>
          <w:sz w:val="20"/>
        </w:rPr>
      </w:pPr>
      <w:r w:rsidRPr="00C12E9A">
        <w:rPr>
          <w:b/>
          <w:sz w:val="20"/>
        </w:rPr>
        <w:t>1.</w:t>
      </w:r>
      <w:r w:rsidRPr="00C12E9A">
        <w:rPr>
          <w:b/>
          <w:spacing w:val="-6"/>
          <w:sz w:val="20"/>
        </w:rPr>
        <w:t xml:space="preserve"> </w:t>
      </w:r>
      <w:r w:rsidRPr="00C12E9A">
        <w:rPr>
          <w:b/>
          <w:sz w:val="20"/>
        </w:rPr>
        <w:t>DÖNEM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1.ORTAK</w:t>
      </w:r>
      <w:r w:rsidRPr="00C12E9A">
        <w:rPr>
          <w:b/>
          <w:spacing w:val="-9"/>
          <w:sz w:val="20"/>
        </w:rPr>
        <w:t xml:space="preserve"> </w:t>
      </w:r>
      <w:r w:rsidRPr="00C12E9A">
        <w:rPr>
          <w:b/>
          <w:sz w:val="20"/>
        </w:rPr>
        <w:t>YAZILI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KONU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SORU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DAĞILIM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pacing w:val="-2"/>
          <w:sz w:val="20"/>
        </w:rPr>
        <w:t>TABLOSU</w:t>
      </w:r>
    </w:p>
    <w:p w14:paraId="05F65CF6" w14:textId="37BA9BAD" w:rsidR="00C12E9A" w:rsidRPr="00C12E9A" w:rsidRDefault="00C12E9A" w:rsidP="00C12E9A">
      <w:pPr>
        <w:pStyle w:val="Balk1"/>
      </w:pPr>
      <w:r w:rsidRPr="00C12E9A">
        <w:rPr>
          <w:color w:val="231F20"/>
        </w:rPr>
        <w:t xml:space="preserve">SENARYO </w:t>
      </w:r>
      <w:r>
        <w:rPr>
          <w:color w:val="231F20"/>
        </w:rPr>
        <w:t>2</w:t>
      </w:r>
    </w:p>
    <w:p w14:paraId="5758F62C" w14:textId="77777777" w:rsidR="00C12E9A" w:rsidRPr="00C12E9A" w:rsidRDefault="00C12E9A" w:rsidP="00C12E9A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C12E9A" w:rsidRPr="00C12E9A" w14:paraId="57D1A292" w14:textId="77777777" w:rsidTr="002A79ED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0AE8E7A7" w14:textId="77777777" w:rsidR="00C12E9A" w:rsidRPr="00C12E9A" w:rsidRDefault="00C12E9A" w:rsidP="002A79E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240BBA33" w14:textId="77777777" w:rsidR="00C12E9A" w:rsidRPr="00C12E9A" w:rsidRDefault="00C12E9A" w:rsidP="002A79ED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70F309C5" w14:textId="77777777" w:rsidR="00C12E9A" w:rsidRPr="00C12E9A" w:rsidRDefault="00C12E9A" w:rsidP="002A79E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36CAC334" w14:textId="77777777" w:rsidR="00C12E9A" w:rsidRPr="00C12E9A" w:rsidRDefault="00C12E9A" w:rsidP="002A79ED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z w:val="18"/>
                <w:lang w:val="tr-TR"/>
              </w:rPr>
              <w:t>Alt</w:t>
            </w:r>
            <w:r w:rsidRPr="00C12E9A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C12E9A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1BAF6674" w14:textId="77777777" w:rsidR="00C12E9A" w:rsidRPr="00C12E9A" w:rsidRDefault="00C12E9A" w:rsidP="002A79ED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32FA2B56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425D48C0" w14:textId="77777777" w:rsidR="00C12E9A" w:rsidRPr="00C12E9A" w:rsidRDefault="00C12E9A" w:rsidP="002A79E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0FBCC4AC" w14:textId="77777777" w:rsidR="00C12E9A" w:rsidRPr="00C12E9A" w:rsidRDefault="00C12E9A" w:rsidP="002A79ED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C12E9A" w:rsidRPr="00C12E9A" w14:paraId="5CB6EFF7" w14:textId="77777777" w:rsidTr="002A79ED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0569BB3" w14:textId="77777777" w:rsidR="00C12E9A" w:rsidRPr="00C12E9A" w:rsidRDefault="00C12E9A" w:rsidP="002A79ED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59FE1A4" w14:textId="77777777" w:rsidR="00C12E9A" w:rsidRPr="00C12E9A" w:rsidRDefault="00C12E9A" w:rsidP="002A79ED">
            <w:pPr>
              <w:pStyle w:val="TableParagraph"/>
              <w:ind w:left="113"/>
              <w:jc w:val="center"/>
              <w:rPr>
                <w:b/>
                <w:sz w:val="24"/>
                <w:szCs w:val="32"/>
                <w:lang w:val="tr-TR"/>
              </w:rPr>
            </w:pPr>
            <w:r w:rsidRPr="00C12E9A">
              <w:rPr>
                <w:b/>
                <w:sz w:val="24"/>
                <w:szCs w:val="32"/>
                <w:lang w:val="tr-TR"/>
              </w:rPr>
              <w:t>Sondaj Makine ve Ekipmanları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A03295" w14:textId="77777777" w:rsidR="00C12E9A" w:rsidRPr="00C12E9A" w:rsidRDefault="00C12E9A" w:rsidP="002A79ED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makineleri ve ana bileşenleri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9C16E73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47574DCD" w14:textId="77777777" w:rsidTr="002A79E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120CDCA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283B047" w14:textId="77777777" w:rsidR="00C12E9A" w:rsidRPr="00C12E9A" w:rsidRDefault="00C12E9A" w:rsidP="002A79ED">
            <w:pPr>
              <w:jc w:val="center"/>
              <w:rPr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0E4ADD" w14:textId="77777777" w:rsidR="00C12E9A" w:rsidRPr="00C12E9A" w:rsidRDefault="00C12E9A" w:rsidP="002A79ED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sondajcılıkta kullanılan birimler ve standartları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C5AED87" w14:textId="77777777" w:rsidR="00C12E9A" w:rsidRPr="00C12E9A" w:rsidRDefault="00C12E9A" w:rsidP="002A79ED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012B94C0" w14:textId="77777777" w:rsidTr="002A79E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B5091C1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CF4829C" w14:textId="77777777" w:rsidR="00C12E9A" w:rsidRPr="00C12E9A" w:rsidRDefault="00C12E9A" w:rsidP="002A79ED">
            <w:pPr>
              <w:jc w:val="center"/>
              <w:rPr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439149" w14:textId="77777777" w:rsidR="00C12E9A" w:rsidRPr="00C12E9A" w:rsidRDefault="00C12E9A" w:rsidP="002A79ED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takım dizilerini, matkapları ve muhafaza borularını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A296599" w14:textId="77777777" w:rsidR="00C12E9A" w:rsidRPr="00C12E9A" w:rsidRDefault="00C12E9A" w:rsidP="002A79ED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5012A8AE" w14:textId="77777777" w:rsidTr="002A79E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FF62804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16A3058" w14:textId="77777777" w:rsidR="00C12E9A" w:rsidRPr="00C12E9A" w:rsidRDefault="00C12E9A" w:rsidP="002A79ED">
            <w:pPr>
              <w:jc w:val="center"/>
              <w:rPr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CD6DF9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temel sondaj parametrelerini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100A04E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161798D2" w14:textId="77777777" w:rsidTr="002A79ED">
        <w:trPr>
          <w:cantSplit/>
          <w:trHeight w:val="635"/>
        </w:trPr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  <w:textDirection w:val="btLr"/>
          </w:tcPr>
          <w:p w14:paraId="76DDEB9B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AA495B1" w14:textId="77777777" w:rsidR="00C12E9A" w:rsidRPr="00C12E9A" w:rsidRDefault="00C12E9A" w:rsidP="002A79ED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C12E9A">
              <w:rPr>
                <w:b/>
                <w:sz w:val="24"/>
                <w:szCs w:val="32"/>
                <w:lang w:val="tr-TR"/>
              </w:rPr>
              <w:t>Sondaj Çamuru ve Pompaları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0F6EDB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çamuru ve tiplerini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61CB34F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121F1020" w14:textId="77777777" w:rsidTr="002A79ED">
        <w:trPr>
          <w:cantSplit/>
          <w:trHeight w:val="635"/>
        </w:trPr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  <w:textDirection w:val="btLr"/>
          </w:tcPr>
          <w:p w14:paraId="224E6FD5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3624F30E" w14:textId="77777777" w:rsidR="00C12E9A" w:rsidRPr="00C12E9A" w:rsidRDefault="00C12E9A" w:rsidP="002A79E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8D2E29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temel basınç ve debi hesaplamalarını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D30BF13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474903EB" w14:textId="77777777" w:rsidTr="002A79ED">
        <w:trPr>
          <w:cantSplit/>
          <w:trHeight w:val="635"/>
        </w:trPr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  <w:textDirection w:val="btLr"/>
          </w:tcPr>
          <w:p w14:paraId="4CBA5565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36ADF41" w14:textId="77777777" w:rsidR="00C12E9A" w:rsidRPr="00C12E9A" w:rsidRDefault="00C12E9A" w:rsidP="002A79E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3991A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pompa ve çeşitlerini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3156823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0BCB7C62" w14:textId="77777777" w:rsidTr="002A79ED">
        <w:trPr>
          <w:cantSplit/>
          <w:trHeight w:val="635"/>
        </w:trPr>
        <w:tc>
          <w:tcPr>
            <w:tcW w:w="1020" w:type="dxa"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7283C37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D9AEEC2" w14:textId="77777777" w:rsidR="00C12E9A" w:rsidRPr="00C12E9A" w:rsidRDefault="00C12E9A" w:rsidP="002A79E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66E13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temel sondaj hidrolik hesaplamalarını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679DACC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</w:tbl>
    <w:p w14:paraId="20CB196D" w14:textId="77777777" w:rsidR="00C12E9A" w:rsidRDefault="00C12E9A"/>
    <w:p w14:paraId="6157F7DA" w14:textId="77777777" w:rsidR="00C12E9A" w:rsidRDefault="00C12E9A"/>
    <w:p w14:paraId="6A13EDA3" w14:textId="77777777" w:rsidR="00C12E9A" w:rsidRDefault="00C12E9A"/>
    <w:p w14:paraId="58E903E3" w14:textId="77777777" w:rsidR="00C12E9A" w:rsidRDefault="00C12E9A"/>
    <w:p w14:paraId="03EFBAFE" w14:textId="77777777" w:rsidR="00C12E9A" w:rsidRDefault="00C12E9A"/>
    <w:p w14:paraId="60FA62B2" w14:textId="77777777" w:rsidR="00C12E9A" w:rsidRDefault="00C12E9A"/>
    <w:p w14:paraId="72FA8A6A" w14:textId="77777777" w:rsidR="00C12E9A" w:rsidRDefault="00C12E9A"/>
    <w:p w14:paraId="6E414BA6" w14:textId="77777777" w:rsidR="00C12E9A" w:rsidRDefault="00C12E9A"/>
    <w:p w14:paraId="4F220E4A" w14:textId="77777777" w:rsidR="00C12E9A" w:rsidRDefault="00C12E9A"/>
    <w:p w14:paraId="39E3C97D" w14:textId="77777777" w:rsidR="00C12E9A" w:rsidRDefault="00C12E9A"/>
    <w:p w14:paraId="3D192D58" w14:textId="77777777" w:rsidR="00C12E9A" w:rsidRDefault="00C12E9A"/>
    <w:p w14:paraId="714B0402" w14:textId="77777777" w:rsidR="00C12E9A" w:rsidRDefault="00C12E9A"/>
    <w:p w14:paraId="398083B6" w14:textId="77777777" w:rsidR="00C12E9A" w:rsidRDefault="00C12E9A"/>
    <w:p w14:paraId="2D8A2E61" w14:textId="77777777" w:rsidR="00C12E9A" w:rsidRDefault="00C12E9A"/>
    <w:p w14:paraId="1BF80823" w14:textId="77777777" w:rsidR="00C12E9A" w:rsidRDefault="00C12E9A"/>
    <w:p w14:paraId="2ADA058C" w14:textId="77777777" w:rsidR="00C12E9A" w:rsidRDefault="00C12E9A"/>
    <w:p w14:paraId="4D256B1C" w14:textId="77777777" w:rsidR="00C12E9A" w:rsidRDefault="00C12E9A"/>
    <w:p w14:paraId="016EEC5C" w14:textId="77777777" w:rsidR="00C12E9A" w:rsidRDefault="00C12E9A"/>
    <w:p w14:paraId="77EBDF5C" w14:textId="77777777" w:rsidR="00C12E9A" w:rsidRDefault="00C12E9A"/>
    <w:p w14:paraId="169E4509" w14:textId="77777777" w:rsidR="00C12E9A" w:rsidRDefault="00C12E9A"/>
    <w:p w14:paraId="1ED5F0CE" w14:textId="77777777" w:rsidR="00C12E9A" w:rsidRDefault="00C12E9A"/>
    <w:p w14:paraId="2DE6F904" w14:textId="77777777" w:rsidR="00C12E9A" w:rsidRDefault="00C12E9A"/>
    <w:p w14:paraId="417E21FC" w14:textId="77777777" w:rsidR="00C12E9A" w:rsidRDefault="00C12E9A"/>
    <w:p w14:paraId="27D0098C" w14:textId="77777777" w:rsidR="00C12E9A" w:rsidRDefault="00C12E9A"/>
    <w:p w14:paraId="074E0E99" w14:textId="77777777" w:rsidR="00C12E9A" w:rsidRDefault="00C12E9A"/>
    <w:p w14:paraId="0F18510A" w14:textId="77777777" w:rsidR="00C12E9A" w:rsidRDefault="00C12E9A"/>
    <w:p w14:paraId="48179F30" w14:textId="77777777" w:rsidR="00C12E9A" w:rsidRDefault="00C12E9A"/>
    <w:p w14:paraId="17A28373" w14:textId="77777777" w:rsidR="00C12E9A" w:rsidRDefault="00C12E9A"/>
    <w:p w14:paraId="2EA3278F" w14:textId="77777777" w:rsidR="00C12E9A" w:rsidRDefault="00C12E9A"/>
    <w:p w14:paraId="37B744EF" w14:textId="77777777" w:rsidR="00C12E9A" w:rsidRDefault="00C12E9A"/>
    <w:p w14:paraId="7E5EE375" w14:textId="77777777" w:rsidR="00C12E9A" w:rsidRDefault="00C12E9A"/>
    <w:p w14:paraId="3071B936" w14:textId="30F5AF9D" w:rsidR="00C12E9A" w:rsidRPr="00C12E9A" w:rsidRDefault="00C12E9A" w:rsidP="00C12E9A">
      <w:pPr>
        <w:jc w:val="center"/>
        <w:rPr>
          <w:b/>
          <w:sz w:val="20"/>
        </w:rPr>
      </w:pPr>
      <w:r w:rsidRPr="00C12E9A">
        <w:rPr>
          <w:b/>
          <w:color w:val="231F20"/>
          <w:sz w:val="20"/>
        </w:rPr>
        <w:lastRenderedPageBreak/>
        <w:t>1</w:t>
      </w:r>
      <w:r w:rsidR="00C3394B">
        <w:rPr>
          <w:b/>
          <w:color w:val="231F20"/>
          <w:sz w:val="20"/>
        </w:rPr>
        <w:t>1</w:t>
      </w:r>
      <w:r w:rsidRPr="00C12E9A">
        <w:rPr>
          <w:b/>
          <w:color w:val="231F20"/>
          <w:sz w:val="20"/>
        </w:rPr>
        <w:t>.</w:t>
      </w:r>
      <w:r w:rsidRPr="00C12E9A">
        <w:rPr>
          <w:b/>
          <w:color w:val="231F20"/>
          <w:spacing w:val="-12"/>
          <w:sz w:val="20"/>
        </w:rPr>
        <w:t xml:space="preserve"> </w:t>
      </w:r>
      <w:r w:rsidRPr="00C12E9A">
        <w:rPr>
          <w:b/>
          <w:sz w:val="20"/>
        </w:rPr>
        <w:t>SINIF</w:t>
      </w:r>
      <w:r w:rsidRPr="00C12E9A">
        <w:rPr>
          <w:b/>
          <w:spacing w:val="-12"/>
          <w:sz w:val="20"/>
        </w:rPr>
        <w:t xml:space="preserve"> </w:t>
      </w:r>
      <w:r w:rsidRPr="00C12E9A">
        <w:rPr>
          <w:b/>
          <w:sz w:val="20"/>
        </w:rPr>
        <w:t xml:space="preserve">MADEN TEKNOLOJİSİ ALANI SONDAJ </w:t>
      </w:r>
      <w:r w:rsidRPr="00C12E9A">
        <w:rPr>
          <w:b/>
          <w:spacing w:val="-2"/>
          <w:sz w:val="20"/>
        </w:rPr>
        <w:t>DERSİ</w:t>
      </w:r>
    </w:p>
    <w:p w14:paraId="15DB142D" w14:textId="77777777" w:rsidR="00C12E9A" w:rsidRPr="00C12E9A" w:rsidRDefault="00C12E9A" w:rsidP="00C12E9A">
      <w:pPr>
        <w:spacing w:before="90"/>
        <w:jc w:val="center"/>
        <w:rPr>
          <w:b/>
          <w:sz w:val="20"/>
        </w:rPr>
      </w:pPr>
      <w:r w:rsidRPr="00C12E9A">
        <w:rPr>
          <w:b/>
          <w:sz w:val="20"/>
        </w:rPr>
        <w:t>1.</w:t>
      </w:r>
      <w:r w:rsidRPr="00C12E9A">
        <w:rPr>
          <w:b/>
          <w:spacing w:val="-6"/>
          <w:sz w:val="20"/>
        </w:rPr>
        <w:t xml:space="preserve"> </w:t>
      </w:r>
      <w:r w:rsidRPr="00C12E9A">
        <w:rPr>
          <w:b/>
          <w:sz w:val="20"/>
        </w:rPr>
        <w:t>DÖNEM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1.ORTAK</w:t>
      </w:r>
      <w:r w:rsidRPr="00C12E9A">
        <w:rPr>
          <w:b/>
          <w:spacing w:val="-9"/>
          <w:sz w:val="20"/>
        </w:rPr>
        <w:t xml:space="preserve"> </w:t>
      </w:r>
      <w:r w:rsidRPr="00C12E9A">
        <w:rPr>
          <w:b/>
          <w:sz w:val="20"/>
        </w:rPr>
        <w:t>YAZILI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KONU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SORU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z w:val="20"/>
        </w:rPr>
        <w:t>DAĞILIM</w:t>
      </w:r>
      <w:r w:rsidRPr="00C12E9A">
        <w:rPr>
          <w:b/>
          <w:spacing w:val="-5"/>
          <w:sz w:val="20"/>
        </w:rPr>
        <w:t xml:space="preserve"> </w:t>
      </w:r>
      <w:r w:rsidRPr="00C12E9A">
        <w:rPr>
          <w:b/>
          <w:spacing w:val="-2"/>
          <w:sz w:val="20"/>
        </w:rPr>
        <w:t>TABLOSU</w:t>
      </w:r>
    </w:p>
    <w:p w14:paraId="10A1C7BC" w14:textId="5F74CE71" w:rsidR="00C12E9A" w:rsidRPr="00C12E9A" w:rsidRDefault="00C12E9A" w:rsidP="00C12E9A">
      <w:pPr>
        <w:pStyle w:val="Balk1"/>
      </w:pPr>
      <w:r w:rsidRPr="00C12E9A">
        <w:rPr>
          <w:color w:val="231F20"/>
        </w:rPr>
        <w:t xml:space="preserve">SENARYO </w:t>
      </w:r>
      <w:r>
        <w:rPr>
          <w:color w:val="231F20"/>
        </w:rPr>
        <w:t>3</w:t>
      </w:r>
    </w:p>
    <w:p w14:paraId="2978326B" w14:textId="77777777" w:rsidR="00C12E9A" w:rsidRPr="00C12E9A" w:rsidRDefault="00C12E9A" w:rsidP="00C12E9A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C12E9A" w:rsidRPr="00C12E9A" w14:paraId="64687C1F" w14:textId="77777777" w:rsidTr="002A79ED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0332F26A" w14:textId="77777777" w:rsidR="00C12E9A" w:rsidRPr="00C12E9A" w:rsidRDefault="00C12E9A" w:rsidP="002A79E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48A812E" w14:textId="77777777" w:rsidR="00C12E9A" w:rsidRPr="00C12E9A" w:rsidRDefault="00C12E9A" w:rsidP="002A79ED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608AB626" w14:textId="77777777" w:rsidR="00C12E9A" w:rsidRPr="00C12E9A" w:rsidRDefault="00C12E9A" w:rsidP="002A79E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47ACAFD" w14:textId="77777777" w:rsidR="00C12E9A" w:rsidRPr="00C12E9A" w:rsidRDefault="00C12E9A" w:rsidP="002A79ED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z w:val="18"/>
                <w:lang w:val="tr-TR"/>
              </w:rPr>
              <w:t>Alt</w:t>
            </w:r>
            <w:r w:rsidRPr="00C12E9A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C12E9A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35CA1710" w14:textId="77777777" w:rsidR="00C12E9A" w:rsidRPr="00C12E9A" w:rsidRDefault="00C12E9A" w:rsidP="002A79ED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24E3A1C6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4BC1DE0E" w14:textId="77777777" w:rsidR="00C12E9A" w:rsidRPr="00C12E9A" w:rsidRDefault="00C12E9A" w:rsidP="002A79E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6770909B" w14:textId="77777777" w:rsidR="00C12E9A" w:rsidRPr="00C12E9A" w:rsidRDefault="00C12E9A" w:rsidP="002A79ED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C12E9A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C12E9A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C12E9A" w:rsidRPr="00C12E9A" w14:paraId="3334363F" w14:textId="77777777" w:rsidTr="002A79ED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76EAE18" w14:textId="77777777" w:rsidR="00C12E9A" w:rsidRPr="00C12E9A" w:rsidRDefault="00C12E9A" w:rsidP="002A79ED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C1999BA" w14:textId="77777777" w:rsidR="00C12E9A" w:rsidRPr="00C12E9A" w:rsidRDefault="00C12E9A" w:rsidP="002A79ED">
            <w:pPr>
              <w:pStyle w:val="TableParagraph"/>
              <w:ind w:left="113"/>
              <w:jc w:val="center"/>
              <w:rPr>
                <w:b/>
                <w:sz w:val="24"/>
                <w:szCs w:val="32"/>
                <w:lang w:val="tr-TR"/>
              </w:rPr>
            </w:pPr>
            <w:r w:rsidRPr="00C12E9A">
              <w:rPr>
                <w:b/>
                <w:sz w:val="24"/>
                <w:szCs w:val="32"/>
                <w:lang w:val="tr-TR"/>
              </w:rPr>
              <w:t>Sondaj Makine ve Ekipmanları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B213A" w14:textId="77777777" w:rsidR="00C12E9A" w:rsidRPr="00C12E9A" w:rsidRDefault="00C12E9A" w:rsidP="002A79ED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makineleri ve ana bileşenleri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AA691CE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4343B263" w14:textId="77777777" w:rsidTr="002A79E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511E161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A0045EA" w14:textId="77777777" w:rsidR="00C12E9A" w:rsidRPr="00C12E9A" w:rsidRDefault="00C12E9A" w:rsidP="002A79ED">
            <w:pPr>
              <w:jc w:val="center"/>
              <w:rPr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870FA2" w14:textId="77777777" w:rsidR="00C12E9A" w:rsidRPr="00C12E9A" w:rsidRDefault="00C12E9A" w:rsidP="002A79ED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sondajcılıkta kullanılan birimler ve standartları açıklar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36F635C" w14:textId="77777777" w:rsidR="00C12E9A" w:rsidRPr="00C12E9A" w:rsidRDefault="00C12E9A" w:rsidP="002A79ED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356520E8" w14:textId="77777777" w:rsidTr="002A79E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71F645F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A5A5346" w14:textId="77777777" w:rsidR="00C12E9A" w:rsidRPr="00C12E9A" w:rsidRDefault="00C12E9A" w:rsidP="002A79ED">
            <w:pPr>
              <w:jc w:val="center"/>
              <w:rPr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397833" w14:textId="77777777" w:rsidR="00C12E9A" w:rsidRPr="00C12E9A" w:rsidRDefault="00C12E9A" w:rsidP="002A79ED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takım dizilerini, matkapları ve muhafaza borularını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5C51937" w14:textId="77777777" w:rsidR="00C12E9A" w:rsidRPr="00C12E9A" w:rsidRDefault="00C12E9A" w:rsidP="002A79ED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6A2928CB" w14:textId="77777777" w:rsidTr="002A79E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3AC3A87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14E0325" w14:textId="77777777" w:rsidR="00C12E9A" w:rsidRPr="00C12E9A" w:rsidRDefault="00C12E9A" w:rsidP="002A79ED">
            <w:pPr>
              <w:jc w:val="center"/>
              <w:rPr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B5B77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temel sondaj parametrelerini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250A07A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4AA8DF5B" w14:textId="77777777" w:rsidTr="002A79ED">
        <w:trPr>
          <w:cantSplit/>
          <w:trHeight w:val="635"/>
        </w:trPr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  <w:textDirection w:val="btLr"/>
          </w:tcPr>
          <w:p w14:paraId="480EEC58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F8DD70A" w14:textId="77777777" w:rsidR="00C12E9A" w:rsidRPr="00C12E9A" w:rsidRDefault="00C12E9A" w:rsidP="002A79ED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C12E9A">
              <w:rPr>
                <w:b/>
                <w:sz w:val="24"/>
                <w:szCs w:val="32"/>
                <w:lang w:val="tr-TR"/>
              </w:rPr>
              <w:t>Sondaj Çamuru ve Pompaları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F8A1F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çamuru ve tiplerini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AE2D241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46EE8C04" w14:textId="77777777" w:rsidTr="002A79ED">
        <w:trPr>
          <w:cantSplit/>
          <w:trHeight w:val="635"/>
        </w:trPr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  <w:textDirection w:val="btLr"/>
          </w:tcPr>
          <w:p w14:paraId="4B8D746F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CB8A004" w14:textId="77777777" w:rsidR="00C12E9A" w:rsidRPr="00C12E9A" w:rsidRDefault="00C12E9A" w:rsidP="002A79E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DF7D31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temel basınç ve debi hesaplamalarını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5D27C12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492B233E" w14:textId="77777777" w:rsidTr="002A79ED">
        <w:trPr>
          <w:cantSplit/>
          <w:trHeight w:val="635"/>
        </w:trPr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  <w:textDirection w:val="btLr"/>
          </w:tcPr>
          <w:p w14:paraId="487E4840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FA68E13" w14:textId="77777777" w:rsidR="00C12E9A" w:rsidRPr="00C12E9A" w:rsidRDefault="00C12E9A" w:rsidP="002A79E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A54C0A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sondaj pompa ve çeşitlerini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762ED02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C12E9A" w:rsidRPr="00C12E9A" w14:paraId="7BA37F9B" w14:textId="77777777" w:rsidTr="002A79ED">
        <w:trPr>
          <w:cantSplit/>
          <w:trHeight w:val="635"/>
        </w:trPr>
        <w:tc>
          <w:tcPr>
            <w:tcW w:w="1020" w:type="dxa"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6F3E03C" w14:textId="77777777" w:rsidR="00C12E9A" w:rsidRPr="00C12E9A" w:rsidRDefault="00C12E9A" w:rsidP="002A79E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4EE280E" w14:textId="77777777" w:rsidR="00C12E9A" w:rsidRPr="00C12E9A" w:rsidRDefault="00C12E9A" w:rsidP="002A79E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8354C9" w14:textId="77777777" w:rsidR="00C12E9A" w:rsidRPr="00C12E9A" w:rsidRDefault="00C12E9A" w:rsidP="002A79E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C12E9A">
              <w:rPr>
                <w:szCs w:val="28"/>
                <w:lang w:val="tr-TR"/>
              </w:rPr>
              <w:t>İş sağlığı ve güvenliği tedbirlerini alarak temel sondaj hidrolik hesaplamalarını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C588999" w14:textId="77777777" w:rsidR="00C12E9A" w:rsidRPr="00C12E9A" w:rsidRDefault="00C12E9A" w:rsidP="002A79E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</w:tbl>
    <w:p w14:paraId="22BFBAE5" w14:textId="77777777" w:rsidR="00C12E9A" w:rsidRDefault="00C12E9A"/>
    <w:sectPr w:rsidR="00C12E9A" w:rsidSect="00422E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F93FF1" w14:textId="77777777" w:rsidR="00F1771D" w:rsidRPr="00C12E9A" w:rsidRDefault="00F1771D">
      <w:r w:rsidRPr="00C12E9A">
        <w:separator/>
      </w:r>
    </w:p>
  </w:endnote>
  <w:endnote w:type="continuationSeparator" w:id="0">
    <w:p w14:paraId="34BF4042" w14:textId="77777777" w:rsidR="00F1771D" w:rsidRPr="00C12E9A" w:rsidRDefault="00F1771D">
      <w:r w:rsidRPr="00C12E9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D7A62" w14:textId="77777777" w:rsidR="00F1771D" w:rsidRPr="00C12E9A" w:rsidRDefault="00F1771D">
      <w:r w:rsidRPr="00C12E9A">
        <w:separator/>
      </w:r>
    </w:p>
  </w:footnote>
  <w:footnote w:type="continuationSeparator" w:id="0">
    <w:p w14:paraId="1FA5DAB4" w14:textId="77777777" w:rsidR="00F1771D" w:rsidRPr="00C12E9A" w:rsidRDefault="00F1771D">
      <w:r w:rsidRPr="00C12E9A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EA6"/>
    <w:rsid w:val="00146432"/>
    <w:rsid w:val="001D2E5F"/>
    <w:rsid w:val="00422EA6"/>
    <w:rsid w:val="00445B8D"/>
    <w:rsid w:val="006D0D5E"/>
    <w:rsid w:val="0083577E"/>
    <w:rsid w:val="009568D3"/>
    <w:rsid w:val="00C12E9A"/>
    <w:rsid w:val="00C3394B"/>
    <w:rsid w:val="00EB6104"/>
    <w:rsid w:val="00F1771D"/>
    <w:rsid w:val="00F17B52"/>
    <w:rsid w:val="00FB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2D4D3"/>
  <w15:chartTrackingRefBased/>
  <w15:docId w15:val="{20396FB4-3517-4D3D-B7F0-0157F657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EA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422EA6"/>
    <w:pPr>
      <w:spacing w:before="202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22EA6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22EA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22EA6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422EA6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22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esra deniz</cp:lastModifiedBy>
  <cp:revision>6</cp:revision>
  <dcterms:created xsi:type="dcterms:W3CDTF">2024-09-05T15:00:00Z</dcterms:created>
  <dcterms:modified xsi:type="dcterms:W3CDTF">2024-09-19T08:23:00Z</dcterms:modified>
</cp:coreProperties>
</file>